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09" w:rsidRPr="00901ACB" w:rsidRDefault="00B50A09" w:rsidP="00B50A09">
      <w:pPr>
        <w:spacing w:line="360" w:lineRule="auto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901ACB">
        <w:rPr>
          <w:rFonts w:ascii="仿宋" w:eastAsia="仿宋" w:hAnsi="仿宋" w:hint="eastAsia"/>
          <w:sz w:val="24"/>
          <w:szCs w:val="24"/>
        </w:rPr>
        <w:t>附件1</w:t>
      </w:r>
    </w:p>
    <w:p w:rsidR="00901ACB" w:rsidRDefault="00901ACB" w:rsidP="0050069E">
      <w:pPr>
        <w:spacing w:line="360" w:lineRule="auto"/>
        <w:ind w:firstLineChars="98" w:firstLine="314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 xml:space="preserve">  </w:t>
      </w:r>
    </w:p>
    <w:p w:rsidR="00B50A09" w:rsidRPr="00901ACB" w:rsidRDefault="00901ACB" w:rsidP="0050069E">
      <w:pPr>
        <w:spacing w:line="360" w:lineRule="auto"/>
        <w:ind w:firstLineChars="98" w:firstLine="314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 xml:space="preserve">   </w:t>
      </w:r>
      <w:r w:rsidR="00B50A09" w:rsidRPr="00901ACB">
        <w:rPr>
          <w:rFonts w:ascii="仿宋" w:eastAsia="仿宋" w:hAnsi="仿宋" w:cs="Times New Roman"/>
          <w:b/>
          <w:sz w:val="32"/>
          <w:szCs w:val="32"/>
        </w:rPr>
        <w:t>《</w:t>
      </w:r>
      <w:r w:rsidR="00B50A09" w:rsidRPr="00901ACB">
        <w:rPr>
          <w:rFonts w:ascii="仿宋" w:eastAsia="仿宋" w:hAnsi="仿宋" w:cs="Times New Roman" w:hint="eastAsia"/>
          <w:b/>
          <w:sz w:val="32"/>
          <w:szCs w:val="32"/>
        </w:rPr>
        <w:t>嘉兴学院教职工年度考核表》填写注意事项</w:t>
      </w:r>
    </w:p>
    <w:p w:rsidR="00D21E23" w:rsidRPr="00D21E23" w:rsidRDefault="00D21E23" w:rsidP="00D21E23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D21E23" w:rsidRPr="00901ACB" w:rsidRDefault="00D21E23" w:rsidP="00D21E23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</w:t>
      </w:r>
      <w:r w:rsidR="00166F4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校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各部门、单位：</w:t>
      </w:r>
    </w:p>
    <w:p w:rsidR="006F65B7" w:rsidRPr="00901ACB" w:rsidRDefault="002A0FFA" w:rsidP="00901ACB">
      <w:pPr>
        <w:ind w:firstLineChars="200" w:firstLine="560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根据浙江省委组织部人事档案部署工作会议的</w:t>
      </w:r>
      <w:r w:rsidR="00ED04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要求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301A1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继续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</w:t>
      </w:r>
      <w:r w:rsidR="006F65B7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《年度考核表》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</w:t>
      </w:r>
      <w:r w:rsidR="00ED04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填制予以规范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，请通知广大教师在</w:t>
      </w:r>
      <w:r w:rsidR="006F65B7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填写</w:t>
      </w:r>
      <w:r w:rsidR="00ED04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时</w:t>
      </w:r>
      <w:r w:rsidR="008C43F9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注意以下几点</w:t>
      </w:r>
      <w:r w:rsidR="006F65B7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</w:p>
    <w:p w:rsidR="006F65B7" w:rsidRPr="00ED04CB" w:rsidRDefault="006F65B7" w:rsidP="00ED04CB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D04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请用黑色钢笔、签字笔填写或打印。</w:t>
      </w:r>
    </w:p>
    <w:p w:rsidR="00ED04CB" w:rsidRPr="00ED04CB" w:rsidRDefault="00ED04CB" w:rsidP="00ED04CB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被考核人在个人小结栏内签名、填写日期。</w:t>
      </w:r>
    </w:p>
    <w:p w:rsidR="006F65B7" w:rsidRPr="00901ACB" w:rsidRDefault="006F65B7" w:rsidP="00901ACB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 w:rsidR="00ED04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）保持《考核登记表》的清洁，不能折叠</w:t>
      </w:r>
      <w:r w:rsidR="00A82A3B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涂改</w:t>
      </w:r>
      <w:r w:rsidR="00A82A3B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、黏贴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，表格不要倾斜。</w:t>
      </w:r>
    </w:p>
    <w:p w:rsidR="00EC5DF0" w:rsidRPr="00901ACB" w:rsidRDefault="006F65B7" w:rsidP="00901ACB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 w:rsidR="00ED04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="00EC5DF0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年度考核表不超过3张A4纸，其中封面单独一张A4纸</w:t>
      </w:r>
      <w:r w:rsidR="00D7457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(</w:t>
      </w:r>
      <w:r w:rsidR="00D7457E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不可正反双页打印</w:t>
      </w:r>
      <w:r w:rsidR="00D7457E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)</w:t>
      </w:r>
      <w:r w:rsidR="00EC5DF0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，其余可正反双面打印。</w:t>
      </w:r>
    </w:p>
    <w:p w:rsidR="006F65B7" w:rsidRPr="00901ACB" w:rsidRDefault="00EC5DF0" w:rsidP="00901ACB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 w:rsidR="00ED04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="006F65B7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个人</w:t>
      </w:r>
      <w:r w:rsidR="002369C8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</w:t>
      </w:r>
      <w:r w:rsidR="006F65B7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结内容精炼，</w:t>
      </w:r>
      <w:r w:rsidR="00A82A3B" w:rsidRPr="00901ACB">
        <w:rPr>
          <w:rFonts w:ascii="仿宋" w:eastAsia="仿宋" w:hAnsi="仿宋" w:hint="eastAsia"/>
          <w:sz w:val="28"/>
          <w:szCs w:val="28"/>
        </w:rPr>
        <w:t>需写在《嘉兴学院教职工年度考核表》</w:t>
      </w:r>
      <w:r w:rsidR="00A82A3B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方框内</w:t>
      </w:r>
      <w:r w:rsidR="006F65B7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C5773E" w:rsidRPr="00901ACB" w:rsidRDefault="00EC5DF0" w:rsidP="00901ACB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 w:rsidR="00ED04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="006F65B7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打印要求</w:t>
      </w:r>
      <w:r w:rsidR="006F65B7" w:rsidRPr="00901ACB">
        <w:rPr>
          <w:rFonts w:ascii="仿宋" w:eastAsia="仿宋" w:hAnsi="仿宋" w:cs="宋体"/>
          <w:color w:val="333333"/>
          <w:kern w:val="0"/>
          <w:sz w:val="28"/>
          <w:szCs w:val="28"/>
        </w:rPr>
        <w:t>A4</w:t>
      </w:r>
      <w:r w:rsidR="006F65B7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纸型的公文用纸，左边留出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毫米"/>
        </w:smartTagPr>
        <w:r w:rsidR="006F65B7" w:rsidRPr="00901ACB">
          <w:rPr>
            <w:rFonts w:ascii="仿宋" w:eastAsia="仿宋" w:hAnsi="仿宋" w:cs="宋体"/>
            <w:color w:val="333333"/>
            <w:kern w:val="0"/>
            <w:sz w:val="28"/>
            <w:szCs w:val="28"/>
          </w:rPr>
          <w:t>25</w:t>
        </w:r>
        <w:r w:rsidR="006F65B7" w:rsidRPr="00901ACB">
          <w:rPr>
            <w:rFonts w:ascii="仿宋" w:eastAsia="仿宋" w:hAnsi="仿宋" w:cs="宋体" w:hint="eastAsia"/>
            <w:color w:val="333333"/>
            <w:kern w:val="0"/>
            <w:sz w:val="28"/>
            <w:szCs w:val="28"/>
          </w:rPr>
          <w:t>毫米</w:t>
        </w:r>
      </w:smartTag>
      <w:r w:rsidR="006F65B7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装订线</w:t>
      </w:r>
      <w:r w:rsidR="008C43F9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C5773E" w:rsidRPr="00901ACB" w:rsidRDefault="00C5773E" w:rsidP="004A780A">
      <w:pPr>
        <w:ind w:firstLine="555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（7）</w:t>
      </w:r>
      <w:r w:rsidR="00303B8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各部门、单位经办人</w:t>
      </w:r>
      <w:r w:rsidR="00BC4965"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检查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考核表，如格式不符，</w:t>
      </w:r>
      <w:r w:rsidR="00411FF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请</w:t>
      </w: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退回本人调整。</w:t>
      </w:r>
    </w:p>
    <w:p w:rsidR="0022180C" w:rsidRPr="00901ACB" w:rsidRDefault="004A780A" w:rsidP="00303B80">
      <w:pPr>
        <w:ind w:firstLine="555"/>
        <w:rPr>
          <w:rFonts w:ascii="仿宋" w:eastAsia="仿宋" w:hAnsi="仿宋"/>
          <w:sz w:val="28"/>
          <w:szCs w:val="28"/>
        </w:rPr>
      </w:pPr>
      <w:r w:rsidRPr="00901AC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                         </w:t>
      </w:r>
    </w:p>
    <w:sectPr w:rsidR="0022180C" w:rsidRPr="00901ACB" w:rsidSect="0086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84" w:rsidRDefault="00536A84" w:rsidP="006F65B7">
      <w:r>
        <w:separator/>
      </w:r>
    </w:p>
  </w:endnote>
  <w:endnote w:type="continuationSeparator" w:id="0">
    <w:p w:rsidR="00536A84" w:rsidRDefault="00536A84" w:rsidP="006F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84" w:rsidRDefault="00536A84" w:rsidP="006F65B7">
      <w:r>
        <w:separator/>
      </w:r>
    </w:p>
  </w:footnote>
  <w:footnote w:type="continuationSeparator" w:id="0">
    <w:p w:rsidR="00536A84" w:rsidRDefault="00536A84" w:rsidP="006F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021B"/>
    <w:multiLevelType w:val="hybridMultilevel"/>
    <w:tmpl w:val="C1BCCF6C"/>
    <w:lvl w:ilvl="0" w:tplc="28FA5E0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B7"/>
    <w:rsid w:val="00050902"/>
    <w:rsid w:val="00101455"/>
    <w:rsid w:val="00166F48"/>
    <w:rsid w:val="001E0612"/>
    <w:rsid w:val="0022180C"/>
    <w:rsid w:val="002369C8"/>
    <w:rsid w:val="002A0FFA"/>
    <w:rsid w:val="00301A1C"/>
    <w:rsid w:val="00303B80"/>
    <w:rsid w:val="00411FF7"/>
    <w:rsid w:val="004A780A"/>
    <w:rsid w:val="0050069E"/>
    <w:rsid w:val="00536A84"/>
    <w:rsid w:val="00575AE9"/>
    <w:rsid w:val="00631AA4"/>
    <w:rsid w:val="0063746D"/>
    <w:rsid w:val="00665D5D"/>
    <w:rsid w:val="00691C5D"/>
    <w:rsid w:val="006B3A9F"/>
    <w:rsid w:val="006F65B7"/>
    <w:rsid w:val="007E52E2"/>
    <w:rsid w:val="00866604"/>
    <w:rsid w:val="008C43F9"/>
    <w:rsid w:val="00901ACB"/>
    <w:rsid w:val="009861FF"/>
    <w:rsid w:val="00A82A3B"/>
    <w:rsid w:val="00AD1AE3"/>
    <w:rsid w:val="00B50A09"/>
    <w:rsid w:val="00BC4965"/>
    <w:rsid w:val="00C5127D"/>
    <w:rsid w:val="00C5773E"/>
    <w:rsid w:val="00C86407"/>
    <w:rsid w:val="00CD72CF"/>
    <w:rsid w:val="00CE1216"/>
    <w:rsid w:val="00D21E23"/>
    <w:rsid w:val="00D7457E"/>
    <w:rsid w:val="00DC5915"/>
    <w:rsid w:val="00E11D94"/>
    <w:rsid w:val="00EC5DF0"/>
    <w:rsid w:val="00ED04CB"/>
    <w:rsid w:val="00F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5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5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52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52E2"/>
    <w:rPr>
      <w:sz w:val="18"/>
      <w:szCs w:val="18"/>
    </w:rPr>
  </w:style>
  <w:style w:type="paragraph" w:styleId="a6">
    <w:name w:val="List Paragraph"/>
    <w:basedOn w:val="a"/>
    <w:uiPriority w:val="34"/>
    <w:qFormat/>
    <w:rsid w:val="00ED04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5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5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52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52E2"/>
    <w:rPr>
      <w:sz w:val="18"/>
      <w:szCs w:val="18"/>
    </w:rPr>
  </w:style>
  <w:style w:type="paragraph" w:styleId="a6">
    <w:name w:val="List Paragraph"/>
    <w:basedOn w:val="a"/>
    <w:uiPriority w:val="34"/>
    <w:qFormat/>
    <w:rsid w:val="00ED04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PC</cp:lastModifiedBy>
  <cp:revision>2</cp:revision>
  <cp:lastPrinted>2014-12-23T09:10:00Z</cp:lastPrinted>
  <dcterms:created xsi:type="dcterms:W3CDTF">2016-12-30T06:49:00Z</dcterms:created>
  <dcterms:modified xsi:type="dcterms:W3CDTF">2016-12-30T06:49:00Z</dcterms:modified>
</cp:coreProperties>
</file>